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7A2534">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77777777" w:rsidR="0002225B" w:rsidRDefault="003F6D5D" w:rsidP="0002225B">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r w:rsidR="0002225B" w:rsidRPr="00C85150">
        <w:rPr>
          <w:b/>
        </w:rPr>
        <w:t xml:space="preserve"> </w:t>
      </w:r>
    </w:p>
    <w:p w14:paraId="38F4DCD5" w14:textId="2BA964DE" w:rsidR="00584282" w:rsidRPr="00B062F8" w:rsidRDefault="00584282" w:rsidP="0002225B">
      <w:pPr>
        <w:spacing w:line="160" w:lineRule="atLeast"/>
        <w:contextualSpacing/>
        <w:jc w:val="center"/>
        <w:rPr>
          <w:b/>
          <w:bCs/>
        </w:rPr>
      </w:pPr>
      <w:r w:rsidRPr="00C85150">
        <w:rPr>
          <w:b/>
        </w:rPr>
        <w:t>MÔN:</w:t>
      </w:r>
      <w:r w:rsidRPr="00C85150">
        <w:t xml:space="preserve"> </w:t>
      </w:r>
      <w:r w:rsidR="00830870">
        <w:rPr>
          <w:b/>
        </w:rPr>
        <w:t>THỂ DỤC</w:t>
      </w:r>
    </w:p>
    <w:p w14:paraId="3A552F8A" w14:textId="77777777" w:rsidR="00830870" w:rsidRPr="001A3558" w:rsidRDefault="00584282" w:rsidP="00830870">
      <w:pPr>
        <w:tabs>
          <w:tab w:val="left" w:pos="3210"/>
        </w:tabs>
        <w:spacing w:after="0" w:line="240" w:lineRule="auto"/>
        <w:rPr>
          <w:b/>
          <w:lang w:val="en"/>
        </w:rPr>
      </w:pPr>
      <w:r w:rsidRPr="00C85150">
        <w:rPr>
          <w:b/>
        </w:rPr>
        <w:t>ĐỂ TÀI:</w:t>
      </w:r>
      <w:r w:rsidR="00943402">
        <w:rPr>
          <w:b/>
          <w:lang w:val="sv-FI"/>
        </w:rPr>
        <w:t xml:space="preserve"> </w:t>
      </w:r>
      <w:r w:rsidR="00830870" w:rsidRPr="001A3558">
        <w:rPr>
          <w:b/>
          <w:lang w:val="en"/>
        </w:rPr>
        <w:t>BẬT QUA VẬT CẢN CAO 15-20CM, ĐI NỐI BÀN CHÂN TIẾN</w:t>
      </w:r>
    </w:p>
    <w:p w14:paraId="70300359" w14:textId="710DA1CA" w:rsidR="00FD6407" w:rsidRPr="00F13F53" w:rsidRDefault="00FD6407" w:rsidP="00830870">
      <w:pPr>
        <w:tabs>
          <w:tab w:val="left" w:pos="2895"/>
        </w:tabs>
        <w:spacing w:after="0" w:line="240" w:lineRule="auto"/>
        <w:ind w:right="-154"/>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7A2534">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7A2534">
      <w:pPr>
        <w:spacing w:after="0" w:line="276" w:lineRule="auto"/>
        <w:jc w:val="center"/>
        <w:rPr>
          <w:b/>
        </w:rPr>
      </w:pPr>
      <w:r w:rsidRPr="0034614C">
        <w:rPr>
          <w:b/>
        </w:rPr>
        <w:t>Ngày dạy:</w:t>
      </w:r>
    </w:p>
    <w:p w14:paraId="65E2A9BF" w14:textId="6990D07D" w:rsidR="00FD6407" w:rsidRPr="009423FA" w:rsidRDefault="00FD6407" w:rsidP="007A2534">
      <w:pPr>
        <w:spacing w:after="0" w:line="276" w:lineRule="auto"/>
        <w:jc w:val="center"/>
        <w:rPr>
          <w:lang w:val="fr-FR"/>
        </w:rPr>
      </w:pPr>
      <w:r w:rsidRPr="009423FA">
        <w:rPr>
          <w:b/>
          <w:lang w:val="fr-FR"/>
        </w:rPr>
        <w:t>Người thực hiện:</w:t>
      </w:r>
    </w:p>
    <w:p w14:paraId="755B2CF3" w14:textId="77777777" w:rsidR="00830870" w:rsidRPr="001A3558" w:rsidRDefault="00830870" w:rsidP="00830870">
      <w:pPr>
        <w:spacing w:after="0" w:line="240" w:lineRule="auto"/>
        <w:jc w:val="both"/>
        <w:rPr>
          <w:b/>
          <w:lang w:val="sv-FI"/>
        </w:rPr>
      </w:pPr>
      <w:r w:rsidRPr="001A3558">
        <w:rPr>
          <w:b/>
          <w:lang w:val="sv-FI"/>
        </w:rPr>
        <w:t xml:space="preserve">1. Mục đích yêu cầu:  </w:t>
      </w:r>
    </w:p>
    <w:p w14:paraId="45D867C1" w14:textId="77777777" w:rsidR="00830870" w:rsidRPr="001A3558" w:rsidRDefault="00830870" w:rsidP="00830870">
      <w:pPr>
        <w:spacing w:after="0" w:line="240" w:lineRule="auto"/>
        <w:jc w:val="both"/>
        <w:rPr>
          <w:b/>
          <w:lang w:val="sv-FI"/>
        </w:rPr>
      </w:pPr>
      <w:r w:rsidRPr="001A3558">
        <w:rPr>
          <w:b/>
          <w:lang w:val="sv-FI"/>
        </w:rPr>
        <w:t xml:space="preserve">* Kiến thức: </w:t>
      </w:r>
    </w:p>
    <w:p w14:paraId="1A112C29" w14:textId="77777777" w:rsidR="00830870" w:rsidRPr="001A3558" w:rsidRDefault="00830870" w:rsidP="00830870">
      <w:pPr>
        <w:spacing w:after="0" w:line="240" w:lineRule="auto"/>
        <w:jc w:val="both"/>
        <w:rPr>
          <w:lang w:val="sv-FI"/>
        </w:rPr>
      </w:pPr>
      <w:r w:rsidRPr="001A3558">
        <w:rPr>
          <w:b/>
        </w:rPr>
        <w:t xml:space="preserve">- </w:t>
      </w:r>
      <w:r w:rsidRPr="001A3558">
        <w:t>Trẻ nói được tên vận động và nêu được cách thực hiện vận động.</w:t>
      </w:r>
    </w:p>
    <w:p w14:paraId="1FD7DA97" w14:textId="77777777" w:rsidR="00830870" w:rsidRPr="001A3558" w:rsidRDefault="00830870" w:rsidP="00830870">
      <w:pPr>
        <w:spacing w:after="0" w:line="240" w:lineRule="auto"/>
        <w:jc w:val="both"/>
        <w:rPr>
          <w:shd w:val="clear" w:color="auto" w:fill="FFFFFF"/>
          <w:lang w:val="sv-FI"/>
        </w:rPr>
      </w:pPr>
      <w:r w:rsidRPr="001A3558">
        <w:rPr>
          <w:shd w:val="clear" w:color="auto" w:fill="FFFFFF"/>
          <w:lang w:val="sv-FI"/>
        </w:rPr>
        <w:t xml:space="preserve">- Trẻ biết phối hợp tay chân thực hiện được bài tập </w:t>
      </w:r>
      <w:r w:rsidRPr="001A3558">
        <w:rPr>
          <w:lang w:val="en"/>
        </w:rPr>
        <w:t>bật qua vật cản cao 15-20cm, đi nối bàn chân tiến.</w:t>
      </w:r>
    </w:p>
    <w:p w14:paraId="36E9A773" w14:textId="77777777" w:rsidR="00830870" w:rsidRPr="001A3558" w:rsidRDefault="00830870" w:rsidP="00830870">
      <w:pPr>
        <w:spacing w:after="0" w:line="240" w:lineRule="auto"/>
        <w:jc w:val="both"/>
        <w:rPr>
          <w:lang w:val="en"/>
        </w:rPr>
      </w:pPr>
      <w:r w:rsidRPr="001A3558">
        <w:t xml:space="preserve">- </w:t>
      </w:r>
      <w:r w:rsidRPr="001A3558">
        <w:rPr>
          <w:b/>
        </w:rPr>
        <w:t>Tăng cường tiếng việt</w:t>
      </w:r>
      <w:r w:rsidRPr="001A3558">
        <w:t xml:space="preserve">: </w:t>
      </w:r>
      <w:r w:rsidRPr="001A3558">
        <w:rPr>
          <w:lang w:val="en"/>
        </w:rPr>
        <w:t>Bật qua vật cản cao 15-20cm, đi nối bàn chân tiến</w:t>
      </w:r>
    </w:p>
    <w:p w14:paraId="3CC9C364" w14:textId="77777777" w:rsidR="00830870" w:rsidRPr="001A3558" w:rsidRDefault="00830870" w:rsidP="00830870">
      <w:pPr>
        <w:spacing w:after="0" w:line="240" w:lineRule="auto"/>
        <w:jc w:val="both"/>
        <w:rPr>
          <w:b/>
          <w:lang w:val="sv-FI"/>
        </w:rPr>
      </w:pPr>
      <w:r w:rsidRPr="001A3558">
        <w:rPr>
          <w:b/>
          <w:lang w:val="sv-FI"/>
        </w:rPr>
        <w:t xml:space="preserve">* Kỹ năng: </w:t>
      </w:r>
    </w:p>
    <w:p w14:paraId="23599A4A" w14:textId="77777777" w:rsidR="00830870" w:rsidRPr="001A3558" w:rsidRDefault="00830870" w:rsidP="00830870">
      <w:pPr>
        <w:shd w:val="clear" w:color="auto" w:fill="FFFFFF"/>
        <w:spacing w:after="0" w:line="240" w:lineRule="auto"/>
        <w:jc w:val="both"/>
        <w:rPr>
          <w:rFonts w:eastAsia="Times New Roman"/>
          <w:lang w:val="sv-FI"/>
        </w:rPr>
      </w:pPr>
      <w:r w:rsidRPr="001A3558">
        <w:rPr>
          <w:shd w:val="clear" w:color="auto" w:fill="FFFFFF"/>
        </w:rPr>
        <w:t xml:space="preserve">- </w:t>
      </w:r>
      <w:r w:rsidRPr="001A3558">
        <w:rPr>
          <w:shd w:val="clear" w:color="auto" w:fill="FFFFFF"/>
          <w:lang w:val="sv-FI"/>
        </w:rPr>
        <w:t xml:space="preserve">Trẻ có kỹ năng </w:t>
      </w:r>
      <w:r w:rsidRPr="001A3558">
        <w:rPr>
          <w:lang w:val="en"/>
        </w:rPr>
        <w:t>bật qua vật cản, đi nối bàn chân tiến</w:t>
      </w:r>
    </w:p>
    <w:p w14:paraId="3F80BCE2" w14:textId="77777777" w:rsidR="00830870" w:rsidRPr="001A3558" w:rsidRDefault="00830870" w:rsidP="00830870">
      <w:pPr>
        <w:shd w:val="clear" w:color="auto" w:fill="FFFFFF"/>
        <w:spacing w:after="0" w:line="240" w:lineRule="auto"/>
        <w:jc w:val="both"/>
        <w:rPr>
          <w:rFonts w:eastAsia="Times New Roman"/>
        </w:rPr>
      </w:pPr>
      <w:r w:rsidRPr="001A3558">
        <w:rPr>
          <w:rFonts w:eastAsia="Times New Roman"/>
        </w:rPr>
        <w:t>- Phát triển tố chất và rèn sự khéo léo</w:t>
      </w:r>
      <w:r w:rsidRPr="001A3558">
        <w:rPr>
          <w:rFonts w:eastAsia="Times New Roman"/>
          <w:lang w:val="sv-FI"/>
        </w:rPr>
        <w:t>, nhanh nhẹn, bền bỉ khi thực hiện các vận động và chơ trò chơi</w:t>
      </w:r>
      <w:r w:rsidRPr="001A3558">
        <w:rPr>
          <w:rFonts w:eastAsia="Times New Roman"/>
        </w:rPr>
        <w:t>. </w:t>
      </w:r>
    </w:p>
    <w:p w14:paraId="48DB0630" w14:textId="77777777" w:rsidR="00830870" w:rsidRPr="001A3558" w:rsidRDefault="00830870" w:rsidP="00830870">
      <w:pPr>
        <w:pStyle w:val="NormalWeb"/>
        <w:shd w:val="clear" w:color="auto" w:fill="FFFFFF"/>
        <w:spacing w:beforeAutospacing="0" w:afterAutospacing="0"/>
        <w:rPr>
          <w:b/>
          <w:sz w:val="28"/>
          <w:szCs w:val="28"/>
          <w:lang w:val="sv-FI"/>
        </w:rPr>
      </w:pPr>
      <w:r w:rsidRPr="001A3558">
        <w:rPr>
          <w:b/>
          <w:sz w:val="28"/>
          <w:szCs w:val="28"/>
          <w:lang w:val="sv-FI"/>
        </w:rPr>
        <w:t>* Giáo dục:</w:t>
      </w:r>
    </w:p>
    <w:p w14:paraId="15894259" w14:textId="77777777" w:rsidR="00830870" w:rsidRPr="001A3558" w:rsidRDefault="00830870" w:rsidP="00830870">
      <w:pPr>
        <w:pStyle w:val="NormalWeb"/>
        <w:shd w:val="clear" w:color="auto" w:fill="FFFFFF"/>
        <w:spacing w:beforeAutospacing="0" w:afterAutospacing="0"/>
        <w:rPr>
          <w:sz w:val="28"/>
          <w:szCs w:val="28"/>
          <w:lang w:val="sv-FI"/>
        </w:rPr>
      </w:pPr>
      <w:r w:rsidRPr="001A3558">
        <w:rPr>
          <w:sz w:val="28"/>
          <w:szCs w:val="28"/>
          <w:lang w:val="sv-FI"/>
        </w:rPr>
        <w:t>- Giáo dục trẻ tính kỷ luật trật tự trong giờ học.                                  </w:t>
      </w:r>
    </w:p>
    <w:p w14:paraId="4DC2FAD1" w14:textId="77777777" w:rsidR="00830870" w:rsidRPr="001A3558" w:rsidRDefault="00830870" w:rsidP="00830870">
      <w:pPr>
        <w:shd w:val="clear" w:color="auto" w:fill="FFFFFF"/>
        <w:spacing w:after="0" w:line="240" w:lineRule="auto"/>
        <w:rPr>
          <w:rFonts w:eastAsia="Times New Roman"/>
          <w:lang w:val="sv-FI"/>
        </w:rPr>
      </w:pPr>
      <w:r w:rsidRPr="001A3558">
        <w:rPr>
          <w:rFonts w:eastAsia="Times New Roman"/>
          <w:bdr w:val="none" w:sz="0" w:space="0" w:color="auto" w:frame="1"/>
          <w:lang w:val="sv-FI"/>
        </w:rPr>
        <w:t>- Kiên trì thực hiện được các vận động một cách hứng thú</w:t>
      </w:r>
    </w:p>
    <w:p w14:paraId="4C1CFD64" w14:textId="77777777" w:rsidR="00830870" w:rsidRPr="001A3558" w:rsidRDefault="00830870" w:rsidP="00830870">
      <w:pPr>
        <w:spacing w:after="0" w:line="240" w:lineRule="auto"/>
        <w:jc w:val="both"/>
        <w:rPr>
          <w:rFonts w:eastAsia="Times New Roman"/>
          <w:b/>
        </w:rPr>
      </w:pPr>
      <w:r w:rsidRPr="001A3558">
        <w:rPr>
          <w:lang w:val="sv-FI"/>
        </w:rPr>
        <w:t>- Trẻ biết rèn luyện sức khỏe bằng cách tập thể dục.</w:t>
      </w:r>
      <w:r w:rsidRPr="001A3558">
        <w:rPr>
          <w:rFonts w:eastAsia="Times New Roman"/>
          <w:b/>
        </w:rPr>
        <w:t xml:space="preserve"> </w:t>
      </w:r>
    </w:p>
    <w:p w14:paraId="0F31BA86" w14:textId="77777777" w:rsidR="00830870" w:rsidRPr="001A3558" w:rsidRDefault="00830870" w:rsidP="00830870">
      <w:pPr>
        <w:spacing w:after="0" w:line="240" w:lineRule="auto"/>
        <w:jc w:val="both"/>
      </w:pPr>
      <w:r w:rsidRPr="001A3558">
        <w:rPr>
          <w:rFonts w:eastAsia="Times New Roman"/>
          <w:b/>
        </w:rPr>
        <w:t xml:space="preserve">- Tích hợp quyền con người: </w:t>
      </w:r>
      <w:r w:rsidRPr="001A3558">
        <w:rPr>
          <w:rStyle w:val="Strong"/>
          <w:b w:val="0"/>
          <w:shd w:val="clear" w:color="auto" w:fill="FFFFFF"/>
        </w:rPr>
        <w:t>Trẻ hiểu rằng mọi người đều có quyền được học tập, được tham gia.</w:t>
      </w:r>
    </w:p>
    <w:p w14:paraId="01CD6E51" w14:textId="77777777" w:rsidR="00830870" w:rsidRPr="001A3558" w:rsidRDefault="00830870" w:rsidP="00830870">
      <w:pPr>
        <w:spacing w:after="0" w:line="240" w:lineRule="auto"/>
        <w:jc w:val="both"/>
        <w:rPr>
          <w:b/>
          <w:lang w:val="sv-FI"/>
        </w:rPr>
      </w:pPr>
      <w:r w:rsidRPr="001A3558">
        <w:rPr>
          <w:b/>
          <w:lang w:val="sv-FI"/>
        </w:rPr>
        <w:t xml:space="preserve">2. Chuẩn bị: </w:t>
      </w:r>
    </w:p>
    <w:p w14:paraId="410DBF6A" w14:textId="77777777" w:rsidR="00830870" w:rsidRPr="001A3558" w:rsidRDefault="00830870" w:rsidP="00830870">
      <w:pPr>
        <w:spacing w:after="0" w:line="240" w:lineRule="auto"/>
        <w:jc w:val="both"/>
        <w:rPr>
          <w:lang w:val="sv-FI"/>
        </w:rPr>
      </w:pPr>
      <w:r w:rsidRPr="001A3558">
        <w:rPr>
          <w:lang w:val="sv-FI"/>
        </w:rPr>
        <w:t>- Đồ dùng: Máy tính, loa, sàn tập sạch sẽ, thoáng mát, bài tập phát triển chung, bóng, hoa.</w:t>
      </w:r>
    </w:p>
    <w:p w14:paraId="477522DF" w14:textId="77777777" w:rsidR="00830870" w:rsidRPr="001A3558" w:rsidRDefault="00830870" w:rsidP="00830870">
      <w:pPr>
        <w:spacing w:after="0" w:line="240" w:lineRule="auto"/>
        <w:jc w:val="both"/>
        <w:rPr>
          <w:lang w:val="sv-FI"/>
        </w:rPr>
      </w:pPr>
      <w:r w:rsidRPr="001A3558">
        <w:rPr>
          <w:b/>
          <w:lang w:val="sv-FI"/>
        </w:rPr>
        <w:t xml:space="preserve">- </w:t>
      </w:r>
      <w:r w:rsidRPr="001A3558">
        <w:rPr>
          <w:lang w:val="sv-FI"/>
        </w:rPr>
        <w:t xml:space="preserve"> </w:t>
      </w:r>
      <w:r w:rsidRPr="001A3558">
        <w:rPr>
          <w:b/>
          <w:lang w:val="sv-FI"/>
        </w:rPr>
        <w:t>Phương pháp</w:t>
      </w:r>
      <w:r w:rsidRPr="001A3558">
        <w:rPr>
          <w:lang w:val="sv-FI"/>
        </w:rPr>
        <w:t>: Quan sát, đàm thoại, thực hành, trò chơi.</w:t>
      </w:r>
    </w:p>
    <w:p w14:paraId="73C79BED" w14:textId="77777777" w:rsidR="00830870" w:rsidRPr="001A3558" w:rsidRDefault="00830870" w:rsidP="00830870">
      <w:pPr>
        <w:spacing w:after="0" w:line="240" w:lineRule="auto"/>
        <w:jc w:val="both"/>
        <w:rPr>
          <w:lang w:val="sv-FI"/>
        </w:rPr>
      </w:pPr>
      <w:r w:rsidRPr="001A3558">
        <w:rPr>
          <w:b/>
          <w:lang w:val="sv-FI"/>
        </w:rPr>
        <w:t xml:space="preserve">-  Nội dung tích hợp: </w:t>
      </w:r>
      <w:r w:rsidRPr="001A3558">
        <w:rPr>
          <w:lang w:val="sv-FI"/>
        </w:rPr>
        <w:t>Âm nhạc, toán.</w:t>
      </w:r>
    </w:p>
    <w:p w14:paraId="4BB5C7E9" w14:textId="77777777" w:rsidR="00830870" w:rsidRPr="001A3558" w:rsidRDefault="00830870" w:rsidP="00830870">
      <w:pPr>
        <w:spacing w:after="0" w:line="240" w:lineRule="auto"/>
        <w:jc w:val="both"/>
        <w:rPr>
          <w:b/>
          <w:lang w:val="sv-FI"/>
        </w:rPr>
      </w:pPr>
      <w:r w:rsidRPr="001A3558">
        <w:rPr>
          <w:b/>
          <w:lang w:val="sv-FI"/>
        </w:rPr>
        <w:t>3. Tiến hành tổ chức hoạt động</w:t>
      </w:r>
    </w:p>
    <w:p w14:paraId="17C31661" w14:textId="77777777" w:rsidR="00830870" w:rsidRPr="001A3558" w:rsidRDefault="00830870" w:rsidP="00830870">
      <w:pPr>
        <w:spacing w:after="0" w:line="240" w:lineRule="auto"/>
        <w:jc w:val="both"/>
        <w:rPr>
          <w:b/>
          <w:lang w:val="sv-FI"/>
        </w:rPr>
      </w:pPr>
      <w:r w:rsidRPr="001A3558">
        <w:rPr>
          <w:b/>
          <w:lang w:val="sv-FI"/>
        </w:rPr>
        <w:t>* Mở đầu hoạt động:  Trò chuyện, giới thiệu bài.</w:t>
      </w:r>
    </w:p>
    <w:p w14:paraId="323E4DD2" w14:textId="77777777" w:rsidR="00830870" w:rsidRPr="001A3558" w:rsidRDefault="00830870" w:rsidP="00830870">
      <w:pPr>
        <w:spacing w:after="0" w:line="240" w:lineRule="auto"/>
        <w:jc w:val="both"/>
        <w:rPr>
          <w:lang w:val="sv-FI"/>
        </w:rPr>
      </w:pPr>
      <w:r w:rsidRPr="001A3558">
        <w:rPr>
          <w:lang w:val="sv-FI"/>
        </w:rPr>
        <w:t>- Xin chào các con đến với sân chơi ”Gia Đình tài Năng”.</w:t>
      </w:r>
    </w:p>
    <w:p w14:paraId="1B3C4F2D" w14:textId="77777777" w:rsidR="00830870" w:rsidRPr="001A3558" w:rsidRDefault="00830870" w:rsidP="00830870">
      <w:pPr>
        <w:spacing w:after="0" w:line="240" w:lineRule="auto"/>
        <w:jc w:val="both"/>
        <w:rPr>
          <w:lang w:val="sv-FI"/>
        </w:rPr>
      </w:pPr>
      <w:r w:rsidRPr="001A3558">
        <w:rPr>
          <w:lang w:val="sv-FI"/>
        </w:rPr>
        <w:t xml:space="preserve">- Đến với sân chơi ngày hôm nay cô xin giới thiệu có 3 đội chơi: Gia đình Voi Xanh, Gia đình Thỏ Hồng, Gia đình Khỉ Nâu. </w:t>
      </w:r>
    </w:p>
    <w:p w14:paraId="73B63BAC" w14:textId="77777777" w:rsidR="00830870" w:rsidRPr="001A3558" w:rsidRDefault="00830870" w:rsidP="00830870">
      <w:pPr>
        <w:spacing w:after="0" w:line="240" w:lineRule="auto"/>
        <w:jc w:val="both"/>
        <w:rPr>
          <w:lang w:val="sv-FI"/>
        </w:rPr>
      </w:pPr>
      <w:r w:rsidRPr="001A3558">
        <w:rPr>
          <w:lang w:val="sv-FI"/>
        </w:rPr>
        <w:t>- Và bây giờ, xin mời quý vị khán giả hướng mắt lên để chào đón các đội chơi cùng ra sân. Các đội chơi được đến từ trường Mầm non Liên Sơn .</w:t>
      </w:r>
    </w:p>
    <w:p w14:paraId="311C3CE2" w14:textId="77777777" w:rsidR="00830870" w:rsidRPr="001A3558" w:rsidRDefault="00830870" w:rsidP="00830870">
      <w:pPr>
        <w:spacing w:after="0" w:line="240" w:lineRule="auto"/>
        <w:jc w:val="both"/>
      </w:pPr>
      <w:r w:rsidRPr="001A3558">
        <w:t>- Đến với cuộc thi hôm nay của chúng ta gồm có 3 phần thi như sau:</w:t>
      </w:r>
    </w:p>
    <w:p w14:paraId="23586645" w14:textId="77777777" w:rsidR="00830870" w:rsidRPr="001A3558" w:rsidRDefault="00830870" w:rsidP="00830870">
      <w:pPr>
        <w:spacing w:after="0" w:line="240" w:lineRule="auto"/>
        <w:jc w:val="both"/>
      </w:pPr>
      <w:r w:rsidRPr="001A3558">
        <w:lastRenderedPageBreak/>
        <w:t xml:space="preserve">- Phần thi thứ nhất là phần thi diễu hành </w:t>
      </w:r>
    </w:p>
    <w:p w14:paraId="11583970" w14:textId="77777777" w:rsidR="00830870" w:rsidRPr="001A3558" w:rsidRDefault="00830870" w:rsidP="00830870">
      <w:pPr>
        <w:spacing w:after="0" w:line="240" w:lineRule="auto"/>
        <w:jc w:val="both"/>
      </w:pPr>
      <w:r w:rsidRPr="001A3558">
        <w:t xml:space="preserve">- Phần thi thứ 2 là phần thi đồng diễn </w:t>
      </w:r>
    </w:p>
    <w:p w14:paraId="00A04566" w14:textId="77777777" w:rsidR="00830870" w:rsidRPr="001A3558" w:rsidRDefault="00830870" w:rsidP="00830870">
      <w:pPr>
        <w:spacing w:after="0" w:line="240" w:lineRule="auto"/>
        <w:jc w:val="both"/>
      </w:pPr>
      <w:r w:rsidRPr="001A3558">
        <w:t>- Phần thi thứ 3 là phần thi thử tài</w:t>
      </w:r>
    </w:p>
    <w:p w14:paraId="1F930704" w14:textId="77777777" w:rsidR="00830870" w:rsidRPr="001A3558" w:rsidRDefault="00830870" w:rsidP="00830870">
      <w:pPr>
        <w:spacing w:after="0" w:line="240" w:lineRule="auto"/>
        <w:jc w:val="both"/>
      </w:pPr>
      <w:r w:rsidRPr="001A3558">
        <w:t xml:space="preserve">* </w:t>
      </w:r>
      <w:r w:rsidRPr="001A3558">
        <w:rPr>
          <w:b/>
          <w:lang w:val="sv-FI"/>
        </w:rPr>
        <w:t>Hoạt động 1: Khởi động (Diễu hành)</w:t>
      </w:r>
    </w:p>
    <w:p w14:paraId="6680D754" w14:textId="77777777" w:rsidR="00830870" w:rsidRPr="001A3558" w:rsidRDefault="00830870" w:rsidP="00830870">
      <w:pPr>
        <w:spacing w:after="0" w:line="240" w:lineRule="auto"/>
        <w:jc w:val="both"/>
        <w:rPr>
          <w:lang w:val="sv-FI"/>
        </w:rPr>
      </w:pPr>
      <w:r w:rsidRPr="001A3558">
        <w:rPr>
          <w:lang w:val="sv-FI"/>
        </w:rPr>
        <w:t xml:space="preserve">- Cô cho trẻ đi vòng tròn kết hợp: Đi thường, đi bằng mũi bàn chân, gót chân, khom lưng, chạy,….theo nhạc bài hát </w:t>
      </w:r>
      <w:r w:rsidRPr="001A3558">
        <w:t>“Em đi chơi thuyền”</w:t>
      </w:r>
    </w:p>
    <w:p w14:paraId="77D1A3AA" w14:textId="77777777" w:rsidR="00830870" w:rsidRPr="001A3558" w:rsidRDefault="00830870" w:rsidP="00830870">
      <w:pPr>
        <w:spacing w:after="0" w:line="240" w:lineRule="auto"/>
        <w:jc w:val="both"/>
        <w:rPr>
          <w:lang w:val="sv-FI"/>
        </w:rPr>
      </w:pPr>
      <w:r w:rsidRPr="001A3558">
        <w:rPr>
          <w:lang w:val="sv-FI"/>
        </w:rPr>
        <w:t xml:space="preserve">* </w:t>
      </w:r>
      <w:r w:rsidRPr="001A3558">
        <w:rPr>
          <w:b/>
          <w:lang w:val="sv-FI"/>
        </w:rPr>
        <w:t>Hoạt động 2: Trọng động (Đồng diễn)</w:t>
      </w:r>
    </w:p>
    <w:p w14:paraId="4080B9BA" w14:textId="77777777" w:rsidR="00830870" w:rsidRPr="001A3558" w:rsidRDefault="00830870" w:rsidP="00830870">
      <w:pPr>
        <w:spacing w:after="0" w:line="240" w:lineRule="auto"/>
        <w:jc w:val="both"/>
        <w:rPr>
          <w:b/>
          <w:lang w:val="sv-FI"/>
        </w:rPr>
      </w:pPr>
      <w:r w:rsidRPr="001A3558">
        <w:rPr>
          <w:b/>
          <w:lang w:val="sv-FI"/>
        </w:rPr>
        <w:t>a. Bài tập phát triển chung.</w:t>
      </w:r>
    </w:p>
    <w:p w14:paraId="2561EFE9" w14:textId="77777777" w:rsidR="00830870" w:rsidRPr="001A3558" w:rsidRDefault="00830870" w:rsidP="00830870">
      <w:pPr>
        <w:spacing w:after="0" w:line="240" w:lineRule="auto"/>
        <w:jc w:val="both"/>
        <w:rPr>
          <w:lang w:val="sv-FI"/>
        </w:rPr>
      </w:pPr>
      <w:r w:rsidRPr="001A3558">
        <w:rPr>
          <w:lang w:val="sv-FI"/>
        </w:rPr>
        <w:t>- Cho trẻ đứng vòng tròn .</w:t>
      </w:r>
    </w:p>
    <w:p w14:paraId="393D813B" w14:textId="77777777" w:rsidR="00830870" w:rsidRPr="001A3558" w:rsidRDefault="00830870" w:rsidP="00830870">
      <w:pPr>
        <w:spacing w:after="0" w:line="240" w:lineRule="auto"/>
        <w:jc w:val="both"/>
        <w:rPr>
          <w:lang w:val="sv-FI"/>
        </w:rPr>
      </w:pPr>
      <w:r w:rsidRPr="001A3558">
        <w:rPr>
          <w:lang w:val="sv-FI"/>
        </w:rPr>
        <w:t>- Cô cho trẻ tập các động tác theo nhạc</w:t>
      </w:r>
    </w:p>
    <w:p w14:paraId="07938822" w14:textId="77777777" w:rsidR="00830870" w:rsidRPr="001A3558" w:rsidRDefault="00830870" w:rsidP="00830870">
      <w:pPr>
        <w:spacing w:after="0" w:line="240" w:lineRule="auto"/>
        <w:jc w:val="both"/>
        <w:rPr>
          <w:lang w:val="sv-FI"/>
        </w:rPr>
      </w:pPr>
      <w:r w:rsidRPr="001A3558">
        <w:rPr>
          <w:b/>
          <w:lang w:val="sv-FI"/>
        </w:rPr>
        <w:t xml:space="preserve">+ </w:t>
      </w:r>
      <w:r w:rsidRPr="001A3558">
        <w:rPr>
          <w:b/>
          <w:bCs/>
          <w:lang w:val="sv-FI"/>
        </w:rPr>
        <w:t>Động tác cơ tay vai</w:t>
      </w:r>
      <w:r w:rsidRPr="001A3558">
        <w:rPr>
          <w:b/>
          <w:lang w:val="sv-FI"/>
        </w:rPr>
        <w:t>:</w:t>
      </w:r>
      <w:r w:rsidRPr="001A3558">
        <w:rPr>
          <w:lang w:val="sv-FI"/>
        </w:rPr>
        <w:t xml:space="preserve"> Đứng thẳng, 2 chân ngang vai( 4lx 8n)</w:t>
      </w:r>
    </w:p>
    <w:p w14:paraId="41DA2FB5" w14:textId="77777777" w:rsidR="00830870" w:rsidRPr="001A3558" w:rsidRDefault="00830870" w:rsidP="00830870">
      <w:pPr>
        <w:spacing w:after="0" w:line="240" w:lineRule="auto"/>
        <w:jc w:val="both"/>
        <w:rPr>
          <w:lang w:val="sv-FI"/>
        </w:rPr>
      </w:pPr>
      <w:r w:rsidRPr="001A3558">
        <w:rPr>
          <w:lang w:val="sv-FI"/>
        </w:rPr>
        <w:t>- Đưa 2 tay thẳng lên cao qua đầu.</w:t>
      </w:r>
    </w:p>
    <w:p w14:paraId="6A6504CC" w14:textId="77777777" w:rsidR="00830870" w:rsidRPr="001A3558" w:rsidRDefault="00830870" w:rsidP="00830870">
      <w:pPr>
        <w:spacing w:after="0" w:line="240" w:lineRule="auto"/>
        <w:jc w:val="both"/>
        <w:rPr>
          <w:lang w:val="sv-FI"/>
        </w:rPr>
      </w:pPr>
      <w:r w:rsidRPr="001A3558">
        <w:rPr>
          <w:lang w:val="sv-FI"/>
        </w:rPr>
        <w:t>- Đưa thẳng 2 tay ra phía trước, cao ngang vai</w:t>
      </w:r>
    </w:p>
    <w:p w14:paraId="40760257" w14:textId="77777777" w:rsidR="00830870" w:rsidRPr="001A3558" w:rsidRDefault="00830870" w:rsidP="00830870">
      <w:pPr>
        <w:spacing w:after="0" w:line="240" w:lineRule="auto"/>
        <w:jc w:val="both"/>
        <w:rPr>
          <w:lang w:val="fr-FR"/>
        </w:rPr>
      </w:pPr>
      <w:r w:rsidRPr="001A3558">
        <w:rPr>
          <w:lang w:val="fr-FR"/>
        </w:rPr>
        <w:t>- Đưa hai tay ra phía sau</w:t>
      </w:r>
    </w:p>
    <w:p w14:paraId="0A44A398" w14:textId="77777777" w:rsidR="00830870" w:rsidRPr="001A3558" w:rsidRDefault="00830870" w:rsidP="00830870">
      <w:pPr>
        <w:spacing w:after="0" w:line="240" w:lineRule="auto"/>
        <w:jc w:val="both"/>
        <w:rPr>
          <w:lang w:val="fr-FR"/>
        </w:rPr>
      </w:pPr>
      <w:r w:rsidRPr="001A3558">
        <w:rPr>
          <w:lang w:val="fr-FR"/>
        </w:rPr>
        <w:t>- Đứng thẳng, hai tay thả xuôi theo người</w:t>
      </w:r>
    </w:p>
    <w:p w14:paraId="0644A57C" w14:textId="77777777" w:rsidR="00830870" w:rsidRPr="001A3558" w:rsidRDefault="00830870" w:rsidP="00830870">
      <w:pPr>
        <w:spacing w:after="0" w:line="240" w:lineRule="auto"/>
        <w:jc w:val="both"/>
        <w:rPr>
          <w:lang w:val="fr-FR"/>
        </w:rPr>
      </w:pPr>
      <w:r w:rsidRPr="001A3558">
        <w:rPr>
          <w:b/>
          <w:bCs/>
          <w:lang w:val="fr-FR"/>
        </w:rPr>
        <w:t>+ Động tác cơ chân</w:t>
      </w:r>
      <w:r w:rsidRPr="001A3558">
        <w:rPr>
          <w:b/>
          <w:lang w:val="fr-FR"/>
        </w:rPr>
        <w:t>:</w:t>
      </w:r>
      <w:r w:rsidRPr="001A3558">
        <w:rPr>
          <w:lang w:val="fr-FR"/>
        </w:rPr>
        <w:t xml:space="preserve"> Đứng thẳng hai tay chống hông.</w:t>
      </w:r>
      <w:r w:rsidRPr="001A3558">
        <w:rPr>
          <w:lang w:val="sv-FI"/>
        </w:rPr>
        <w:t xml:space="preserve"> ( 6lx 8n)</w:t>
      </w:r>
    </w:p>
    <w:p w14:paraId="128D406B" w14:textId="77777777" w:rsidR="00830870" w:rsidRPr="001A3558" w:rsidRDefault="00830870" w:rsidP="00830870">
      <w:pPr>
        <w:spacing w:after="0" w:line="240" w:lineRule="auto"/>
        <w:jc w:val="both"/>
        <w:rPr>
          <w:lang w:val="fr-FR"/>
        </w:rPr>
      </w:pPr>
      <w:r w:rsidRPr="001A3558">
        <w:rPr>
          <w:lang w:val="fr-FR"/>
        </w:rPr>
        <w:t>- Một chân làm trụ, chân kia đưa lên phía trước.</w:t>
      </w:r>
    </w:p>
    <w:p w14:paraId="4FED0F74" w14:textId="77777777" w:rsidR="00830870" w:rsidRPr="001A3558" w:rsidRDefault="00830870" w:rsidP="00830870">
      <w:pPr>
        <w:spacing w:after="0" w:line="240" w:lineRule="auto"/>
        <w:jc w:val="both"/>
        <w:rPr>
          <w:lang w:val="fr-FR"/>
        </w:rPr>
      </w:pPr>
      <w:r w:rsidRPr="001A3558">
        <w:rPr>
          <w:lang w:val="fr-FR"/>
        </w:rPr>
        <w:t>- Đưa chân về phái sau</w:t>
      </w:r>
    </w:p>
    <w:p w14:paraId="5476B306" w14:textId="77777777" w:rsidR="00830870" w:rsidRPr="001A3558" w:rsidRDefault="00830870" w:rsidP="00830870">
      <w:pPr>
        <w:spacing w:after="0" w:line="240" w:lineRule="auto"/>
        <w:jc w:val="both"/>
        <w:rPr>
          <w:lang w:val="fr-FR"/>
        </w:rPr>
      </w:pPr>
      <w:r w:rsidRPr="001A3558">
        <w:rPr>
          <w:lang w:val="fr-FR"/>
        </w:rPr>
        <w:t>- Đưa sang ngang</w:t>
      </w:r>
    </w:p>
    <w:p w14:paraId="68BEDDDF" w14:textId="77777777" w:rsidR="00830870" w:rsidRPr="001A3558" w:rsidRDefault="00830870" w:rsidP="00830870">
      <w:pPr>
        <w:spacing w:after="0" w:line="240" w:lineRule="auto"/>
        <w:jc w:val="both"/>
        <w:rPr>
          <w:lang w:val="fr-FR"/>
        </w:rPr>
      </w:pPr>
      <w:r w:rsidRPr="001A3558">
        <w:rPr>
          <w:lang w:val="fr-FR"/>
        </w:rPr>
        <w:t>- Đưa chân về vị trí ban đầu, đổi chân làm trụ, tập tiếp</w:t>
      </w:r>
    </w:p>
    <w:p w14:paraId="7D52950A" w14:textId="77777777" w:rsidR="00830870" w:rsidRPr="001A3558" w:rsidRDefault="00830870" w:rsidP="00830870">
      <w:pPr>
        <w:tabs>
          <w:tab w:val="left" w:pos="5940"/>
        </w:tabs>
        <w:spacing w:after="0" w:line="240" w:lineRule="auto"/>
        <w:jc w:val="both"/>
        <w:rPr>
          <w:b/>
          <w:lang w:val="fr-FR"/>
        </w:rPr>
      </w:pPr>
      <w:r w:rsidRPr="001A3558">
        <w:rPr>
          <w:b/>
          <w:bCs/>
          <w:lang w:val="fr-FR"/>
        </w:rPr>
        <w:t>+ Động tác bụng</w:t>
      </w:r>
      <w:r w:rsidRPr="001A3558">
        <w:rPr>
          <w:b/>
          <w:lang w:val="fr-FR"/>
        </w:rPr>
        <w:t xml:space="preserve">: </w:t>
      </w:r>
      <w:r w:rsidRPr="001A3558">
        <w:rPr>
          <w:lang w:val="fr-FR"/>
        </w:rPr>
        <w:t>Đứng thẳng, tay chống hông</w:t>
      </w:r>
      <w:r w:rsidRPr="001A3558">
        <w:rPr>
          <w:lang w:val="sv-FI"/>
        </w:rPr>
        <w:t>( 4l x 8n)</w:t>
      </w:r>
    </w:p>
    <w:p w14:paraId="642CA973" w14:textId="77777777" w:rsidR="00830870" w:rsidRPr="001A3558" w:rsidRDefault="00830870" w:rsidP="00830870">
      <w:pPr>
        <w:spacing w:after="0" w:line="240" w:lineRule="auto"/>
        <w:jc w:val="both"/>
        <w:rPr>
          <w:lang w:val="fr-FR"/>
        </w:rPr>
      </w:pPr>
      <w:r w:rsidRPr="001A3558">
        <w:rPr>
          <w:lang w:val="fr-FR"/>
        </w:rPr>
        <w:t xml:space="preserve">- Cúi người về phía trước </w:t>
      </w:r>
    </w:p>
    <w:p w14:paraId="206D94B2" w14:textId="77777777" w:rsidR="00830870" w:rsidRPr="001A3558" w:rsidRDefault="00830870" w:rsidP="00830870">
      <w:pPr>
        <w:spacing w:after="0" w:line="240" w:lineRule="auto"/>
        <w:jc w:val="both"/>
        <w:rPr>
          <w:lang w:val="fr-FR"/>
        </w:rPr>
      </w:pPr>
      <w:r w:rsidRPr="001A3558">
        <w:rPr>
          <w:lang w:val="fr-FR"/>
        </w:rPr>
        <w:t>- Đứng thẳng, ngửa người về phía</w:t>
      </w:r>
      <w:r w:rsidRPr="001A3558">
        <w:rPr>
          <w:b/>
          <w:lang w:val="fr-FR"/>
        </w:rPr>
        <w:t xml:space="preserve"> </w:t>
      </w:r>
      <w:r w:rsidRPr="001A3558">
        <w:rPr>
          <w:lang w:val="fr-FR"/>
        </w:rPr>
        <w:t xml:space="preserve">sau </w:t>
      </w:r>
    </w:p>
    <w:p w14:paraId="26EE2411" w14:textId="77777777" w:rsidR="00830870" w:rsidRPr="001A3558" w:rsidRDefault="00830870" w:rsidP="00830870">
      <w:pPr>
        <w:spacing w:after="0" w:line="240" w:lineRule="auto"/>
        <w:jc w:val="both"/>
        <w:rPr>
          <w:lang w:val="fr-FR"/>
        </w:rPr>
      </w:pPr>
      <w:r w:rsidRPr="001A3558">
        <w:rPr>
          <w:lang w:val="fr-FR"/>
        </w:rPr>
        <w:t>- Đứng thẳng</w:t>
      </w:r>
    </w:p>
    <w:p w14:paraId="18EA6AE2" w14:textId="77777777" w:rsidR="00830870" w:rsidRPr="001A3558" w:rsidRDefault="00830870" w:rsidP="00830870">
      <w:pPr>
        <w:spacing w:after="0" w:line="240" w:lineRule="auto"/>
        <w:jc w:val="both"/>
        <w:rPr>
          <w:lang w:val="fr-FR"/>
        </w:rPr>
      </w:pPr>
      <w:r w:rsidRPr="001A3558">
        <w:rPr>
          <w:b/>
          <w:bCs/>
          <w:lang w:val="fr-FR"/>
        </w:rPr>
        <w:t>+ Động tác cơ bật:</w:t>
      </w:r>
      <w:r w:rsidRPr="001A3558">
        <w:rPr>
          <w:bCs/>
          <w:lang w:val="fr-FR"/>
        </w:rPr>
        <w:t xml:space="preserve"> </w:t>
      </w:r>
      <w:r w:rsidRPr="001A3558">
        <w:rPr>
          <w:lang w:val="fr-FR"/>
        </w:rPr>
        <w:t>Bật chụm chân</w:t>
      </w:r>
      <w:r w:rsidRPr="001A3558">
        <w:rPr>
          <w:lang w:val="sv-FI"/>
        </w:rPr>
        <w:t>( 4l x 8n)</w:t>
      </w:r>
    </w:p>
    <w:p w14:paraId="7413173F" w14:textId="77777777" w:rsidR="00830870" w:rsidRPr="001A3558" w:rsidRDefault="00830870" w:rsidP="00830870">
      <w:pPr>
        <w:spacing w:after="0" w:line="240" w:lineRule="auto"/>
        <w:jc w:val="both"/>
        <w:rPr>
          <w:b/>
          <w:lang w:val="pt-BR"/>
        </w:rPr>
      </w:pPr>
      <w:r w:rsidRPr="001A3558">
        <w:rPr>
          <w:b/>
          <w:lang w:val="sv-FI"/>
        </w:rPr>
        <w:t>b. Vận động cơ bản: (Thi tài)</w:t>
      </w:r>
      <w:r w:rsidRPr="001A3558">
        <w:rPr>
          <w:lang w:val="sv-FI"/>
        </w:rPr>
        <w:t xml:space="preserve"> </w:t>
      </w:r>
      <w:r w:rsidRPr="001A3558">
        <w:rPr>
          <w:lang w:val="en"/>
        </w:rPr>
        <w:t>Bật qua vật cản cao 15-20cm, đi nối bàn chân tiến</w:t>
      </w:r>
      <w:r w:rsidRPr="001A3558">
        <w:rPr>
          <w:b/>
          <w:lang w:val="pt-BR"/>
        </w:rPr>
        <w:t>.</w:t>
      </w:r>
    </w:p>
    <w:p w14:paraId="1B6FC01A" w14:textId="77777777" w:rsidR="00830870" w:rsidRPr="001A3558" w:rsidRDefault="00830870" w:rsidP="00830870">
      <w:pPr>
        <w:spacing w:after="0" w:line="240" w:lineRule="auto"/>
        <w:jc w:val="both"/>
        <w:rPr>
          <w:lang w:val="fr-FR"/>
        </w:rPr>
      </w:pPr>
      <w:r w:rsidRPr="001A3558">
        <w:rPr>
          <w:lang w:val="pt-BR"/>
        </w:rPr>
        <w:t xml:space="preserve">- </w:t>
      </w:r>
      <w:r w:rsidRPr="001A3558">
        <w:rPr>
          <w:lang w:val="fr-FR"/>
        </w:rPr>
        <w:t>Cô nhờ 1 trẻ lên làm mẫu giúp cô.</w:t>
      </w:r>
    </w:p>
    <w:p w14:paraId="292974CC" w14:textId="77777777" w:rsidR="00830870" w:rsidRPr="001A3558" w:rsidRDefault="00830870" w:rsidP="00830870">
      <w:pPr>
        <w:pStyle w:val="NormalWeb"/>
        <w:shd w:val="clear" w:color="auto" w:fill="FFFFFF"/>
        <w:spacing w:beforeAutospacing="0" w:afterAutospacing="0"/>
        <w:jc w:val="both"/>
        <w:rPr>
          <w:sz w:val="28"/>
          <w:szCs w:val="28"/>
        </w:rPr>
      </w:pPr>
      <w:r w:rsidRPr="001A3558">
        <w:rPr>
          <w:sz w:val="28"/>
          <w:szCs w:val="28"/>
          <w:lang w:val="fr-FR"/>
        </w:rPr>
        <w:t>- Lần 2 vừa làm vừa giải thích cách tập:</w:t>
      </w:r>
      <w:r w:rsidRPr="001A3558">
        <w:rPr>
          <w:sz w:val="28"/>
          <w:szCs w:val="28"/>
          <w:shd w:val="clear" w:color="auto" w:fill="FFFFFF"/>
          <w:lang w:val="pt-BR"/>
        </w:rPr>
        <w:t xml:space="preserve"> </w:t>
      </w:r>
      <w:r w:rsidRPr="001A3558">
        <w:rPr>
          <w:sz w:val="28"/>
          <w:szCs w:val="28"/>
        </w:rPr>
        <w:t>TTCB: hai chân đứng tự nhiên, mắt nhìn thẳng về phía trước. Khi có hiệu lệnh, cô khuỵu nhẹ gối, đưa hai tay ra sau để lấy đà. Cô bật mạnh bằng hai chân để nhảy qua vật cản cao 15 – 20 cm. Khi tiếp đất, hai chân chạm đất cùng lúc, đầu gối hơi khuỵu để giữ thăng bằng. Sau đó cô đứng thẳng người và thực hiện đi nối bàn chân tiến. Khi đi nối bàn chân tiến, bàn chân sau đặt sát vào mũi chân trước. Bước từng bước chậm và giữ thăng bằng. Tay có thể dang nhẹ sang hai bên để giữ thăng bằng. Mắt nhìn thẳng về phía trước.</w:t>
      </w:r>
    </w:p>
    <w:p w14:paraId="3672774C" w14:textId="77777777" w:rsidR="00830870" w:rsidRPr="001A3558" w:rsidRDefault="00830870" w:rsidP="00830870">
      <w:pPr>
        <w:pStyle w:val="NormalWeb"/>
        <w:shd w:val="clear" w:color="auto" w:fill="FFFFFF"/>
        <w:spacing w:beforeAutospacing="0" w:afterAutospacing="0"/>
        <w:jc w:val="both"/>
        <w:rPr>
          <w:sz w:val="28"/>
          <w:szCs w:val="28"/>
        </w:rPr>
      </w:pPr>
      <w:r w:rsidRPr="001A3558">
        <w:rPr>
          <w:sz w:val="28"/>
          <w:szCs w:val="28"/>
          <w:lang w:val="fr-FR"/>
        </w:rPr>
        <w:t xml:space="preserve">- Khi bật các bạn chú ý </w:t>
      </w:r>
      <w:r w:rsidRPr="001A3558">
        <w:rPr>
          <w:sz w:val="28"/>
          <w:szCs w:val="28"/>
        </w:rPr>
        <w:t xml:space="preserve">bật bằng hai chân cùng lúc. Bật qua vật cản không chạm vào vật. Khi tiếp đất phải giữ thăng bằng. Đi nối bàn chân không giẫm lệch, bước đều. Thực hiện xong </w:t>
      </w:r>
      <w:r w:rsidRPr="001A3558">
        <w:rPr>
          <w:sz w:val="28"/>
          <w:szCs w:val="28"/>
          <w:lang w:val="pt-BR"/>
        </w:rPr>
        <w:t>bạn đi nhẹ nhàng về cuối hàng.</w:t>
      </w:r>
    </w:p>
    <w:p w14:paraId="6057797F" w14:textId="77777777" w:rsidR="00830870" w:rsidRPr="001A3558" w:rsidRDefault="00830870" w:rsidP="00830870">
      <w:pPr>
        <w:spacing w:after="0" w:line="240" w:lineRule="auto"/>
        <w:jc w:val="both"/>
        <w:rPr>
          <w:lang w:val="pt-BR"/>
        </w:rPr>
      </w:pPr>
      <w:r w:rsidRPr="001A3558">
        <w:rPr>
          <w:lang w:val="pt-BR"/>
        </w:rPr>
        <w:t xml:space="preserve">+ Tăng cường tiếng việt: </w:t>
      </w:r>
      <w:r w:rsidRPr="001A3558">
        <w:rPr>
          <w:lang w:val="en"/>
        </w:rPr>
        <w:t>Bật qua vật cản cao 15-20cm, đi nối bàn chân tiến</w:t>
      </w:r>
      <w:r w:rsidRPr="001A3558">
        <w:rPr>
          <w:lang w:val="pt-BR"/>
        </w:rPr>
        <w:t xml:space="preserve"> (Lớp, cá nhân đọc).</w:t>
      </w:r>
    </w:p>
    <w:p w14:paraId="16DCE3A4" w14:textId="77777777" w:rsidR="00830870" w:rsidRPr="001A3558" w:rsidRDefault="00830870" w:rsidP="00830870">
      <w:pPr>
        <w:spacing w:after="0" w:line="240" w:lineRule="auto"/>
        <w:jc w:val="both"/>
        <w:rPr>
          <w:b/>
          <w:lang w:val="pt-BR"/>
        </w:rPr>
      </w:pPr>
      <w:r w:rsidRPr="001A3558">
        <w:rPr>
          <w:b/>
          <w:lang w:val="pt-BR"/>
        </w:rPr>
        <w:lastRenderedPageBreak/>
        <w:t>c. Trẻ thực hiện: (Kết hợp nhạc bài “Em đi chơi thuyền”)</w:t>
      </w:r>
    </w:p>
    <w:p w14:paraId="3315D0A3" w14:textId="77777777" w:rsidR="00830870" w:rsidRPr="001A3558" w:rsidRDefault="00830870" w:rsidP="00830870">
      <w:pPr>
        <w:spacing w:after="0" w:line="240" w:lineRule="auto"/>
        <w:jc w:val="both"/>
        <w:rPr>
          <w:lang w:val="pt-BR"/>
        </w:rPr>
      </w:pPr>
      <w:r w:rsidRPr="001A3558">
        <w:rPr>
          <w:lang w:val="pt-BR"/>
        </w:rPr>
        <w:t>- Cô cho 3 đội xếp hai hàng và lần lượt 3 trẻ lên thưc hiện.</w:t>
      </w:r>
    </w:p>
    <w:p w14:paraId="66F1D0AF" w14:textId="77777777" w:rsidR="00830870" w:rsidRPr="001A3558" w:rsidRDefault="00830870" w:rsidP="00830870">
      <w:pPr>
        <w:spacing w:after="0" w:line="240" w:lineRule="auto"/>
        <w:jc w:val="both"/>
        <w:rPr>
          <w:lang w:val="pt-BR"/>
        </w:rPr>
      </w:pPr>
      <w:r w:rsidRPr="001A3558">
        <w:rPr>
          <w:lang w:val="pt-BR"/>
        </w:rPr>
        <w:t>- Cho trẻ thực hiện luân phiên nhau.</w:t>
      </w:r>
    </w:p>
    <w:p w14:paraId="65DFB0C0" w14:textId="77777777" w:rsidR="00830870" w:rsidRPr="001A3558" w:rsidRDefault="00830870" w:rsidP="00830870">
      <w:pPr>
        <w:spacing w:after="0" w:line="240" w:lineRule="auto"/>
        <w:jc w:val="both"/>
        <w:rPr>
          <w:lang w:val="pt-BR"/>
        </w:rPr>
      </w:pPr>
      <w:r w:rsidRPr="001A3558">
        <w:rPr>
          <w:lang w:val="pt-BR"/>
        </w:rPr>
        <w:t>- Cô quan sát động viên trẻ và sửa sai cho trẻ, khuyến khích trẻ lên tập.</w:t>
      </w:r>
    </w:p>
    <w:p w14:paraId="518C9429" w14:textId="77777777" w:rsidR="00830870" w:rsidRPr="001A3558" w:rsidRDefault="00830870" w:rsidP="00830870">
      <w:pPr>
        <w:spacing w:after="0" w:line="240" w:lineRule="auto"/>
        <w:jc w:val="both"/>
        <w:rPr>
          <w:rFonts w:eastAsia="Times New Roman"/>
          <w:lang w:val="pt-BR"/>
        </w:rPr>
      </w:pPr>
      <w:r w:rsidRPr="001A3558">
        <w:rPr>
          <w:lang w:val="sv-FI"/>
        </w:rPr>
        <w:t xml:space="preserve">* Thi đua: Cho 2 đội thi đua, bật qua vật cản, đi nối bàn chân tiến sau đó lên lấy 1 lá cờ mang về. Đội nào thực hiện nhanh, đúng kỹ thuật, mang được nhiều cờ về là chiến thắng. </w:t>
      </w:r>
    </w:p>
    <w:p w14:paraId="191CBDA4" w14:textId="77777777" w:rsidR="00830870" w:rsidRPr="001A3558" w:rsidRDefault="00830870" w:rsidP="00830870">
      <w:pPr>
        <w:shd w:val="clear" w:color="auto" w:fill="FFFFFF"/>
        <w:spacing w:after="0" w:line="240" w:lineRule="auto"/>
        <w:ind w:right="62" w:hanging="6"/>
        <w:rPr>
          <w:rFonts w:eastAsia="Times New Roman"/>
          <w:lang w:val="pt-BR"/>
        </w:rPr>
      </w:pPr>
      <w:r w:rsidRPr="001A3558">
        <w:rPr>
          <w:rFonts w:eastAsia="Times New Roman"/>
          <w:lang w:val="pt-BR"/>
        </w:rPr>
        <w:t xml:space="preserve">* </w:t>
      </w:r>
      <w:r w:rsidRPr="001A3558">
        <w:rPr>
          <w:b/>
          <w:lang w:val="pt-BR"/>
        </w:rPr>
        <w:t>Hoạt động 3: Hồi tĩnh:</w:t>
      </w:r>
      <w:r w:rsidRPr="001A3558">
        <w:rPr>
          <w:lang w:val="pt-BR"/>
        </w:rPr>
        <w:t xml:space="preserve"> Cho đi nhẹ nhàng và hít thở .</w:t>
      </w:r>
    </w:p>
    <w:p w14:paraId="2E7BFE38" w14:textId="6FA7A6C9" w:rsidR="00D94EFB" w:rsidRDefault="00D94EFB" w:rsidP="00830870">
      <w:pPr>
        <w:tabs>
          <w:tab w:val="left" w:pos="2895"/>
        </w:tabs>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80E3" w14:textId="77777777" w:rsidR="005C4B37" w:rsidRDefault="005C4B37" w:rsidP="00B062F8">
      <w:pPr>
        <w:spacing w:after="0" w:line="240" w:lineRule="auto"/>
      </w:pPr>
      <w:r>
        <w:separator/>
      </w:r>
    </w:p>
  </w:endnote>
  <w:endnote w:type="continuationSeparator" w:id="0">
    <w:p w14:paraId="31EF85DE" w14:textId="77777777" w:rsidR="005C4B37" w:rsidRDefault="005C4B37"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33E3" w14:textId="77777777" w:rsidR="005C4B37" w:rsidRDefault="005C4B37" w:rsidP="00B062F8">
      <w:pPr>
        <w:spacing w:after="0" w:line="240" w:lineRule="auto"/>
      </w:pPr>
      <w:r>
        <w:separator/>
      </w:r>
    </w:p>
  </w:footnote>
  <w:footnote w:type="continuationSeparator" w:id="0">
    <w:p w14:paraId="2D28A1F0" w14:textId="77777777" w:rsidR="005C4B37" w:rsidRDefault="005C4B37"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1164EC"/>
    <w:rsid w:val="001236CB"/>
    <w:rsid w:val="00190A09"/>
    <w:rsid w:val="00230B07"/>
    <w:rsid w:val="00296018"/>
    <w:rsid w:val="003F6C46"/>
    <w:rsid w:val="003F6D5D"/>
    <w:rsid w:val="00404BF8"/>
    <w:rsid w:val="00451644"/>
    <w:rsid w:val="00471660"/>
    <w:rsid w:val="00584282"/>
    <w:rsid w:val="005C4B37"/>
    <w:rsid w:val="005F42D7"/>
    <w:rsid w:val="00655261"/>
    <w:rsid w:val="0073462E"/>
    <w:rsid w:val="00776957"/>
    <w:rsid w:val="00784E4F"/>
    <w:rsid w:val="007A2534"/>
    <w:rsid w:val="00830870"/>
    <w:rsid w:val="008E62D8"/>
    <w:rsid w:val="008F6EF8"/>
    <w:rsid w:val="00943402"/>
    <w:rsid w:val="009D2204"/>
    <w:rsid w:val="00A70462"/>
    <w:rsid w:val="00AD4F32"/>
    <w:rsid w:val="00B062F8"/>
    <w:rsid w:val="00B646F9"/>
    <w:rsid w:val="00C635E9"/>
    <w:rsid w:val="00C85150"/>
    <w:rsid w:val="00CA2EEC"/>
    <w:rsid w:val="00D27F84"/>
    <w:rsid w:val="00D809E1"/>
    <w:rsid w:val="00D94EFB"/>
    <w:rsid w:val="00E06812"/>
    <w:rsid w:val="00ED1015"/>
    <w:rsid w:val="00F05575"/>
    <w:rsid w:val="00F13F53"/>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2026-09-12T14:02:00Z</dcterms:created>
  <dcterms:modified xsi:type="dcterms:W3CDTF">2026-09-12T14:02:00Z</dcterms:modified>
</cp:coreProperties>
</file>